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6FFEBD91" w:rsidR="00461C95" w:rsidRPr="0007751A" w:rsidRDefault="00461C95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 xml:space="preserve">EVALUACION </w:t>
      </w:r>
      <w:r w:rsidR="00B82E6A" w:rsidRPr="0007751A">
        <w:rPr>
          <w:b/>
          <w:sz w:val="24"/>
          <w:szCs w:val="24"/>
          <w:u w:val="single"/>
        </w:rPr>
        <w:t xml:space="preserve">SUMATIVA </w:t>
      </w:r>
    </w:p>
    <w:p w14:paraId="44E2B16A" w14:textId="204C6865" w:rsidR="00BA7249" w:rsidRPr="0007751A" w:rsidRDefault="00F17F93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72BD99B8">
                <wp:simplePos x="0" y="0"/>
                <wp:positionH relativeFrom="margin">
                  <wp:posOffset>45720</wp:posOffset>
                </wp:positionH>
                <wp:positionV relativeFrom="paragraph">
                  <wp:posOffset>408940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0F893F26" w14:textId="44E87A1D" w:rsidR="00F46B31" w:rsidRPr="00C41B8A" w:rsidRDefault="00E830D4" w:rsidP="00C41B8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E830D4">
                              <w:rPr>
                                <w:b/>
                                <w:sz w:val="24"/>
                              </w:rPr>
                              <w:t>Juegos infantiles, rondas infantiles, juegos de manos, concepto de juego, concepto de actividades lúdicas, tipos de actividades lúdicas, importancia de las rondas y experiencias lúdicas en los párvulos.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32.2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0F893F26" w14:textId="44E87A1D" w:rsidR="00F46B31" w:rsidRPr="00C41B8A" w:rsidRDefault="00E830D4" w:rsidP="00C41B8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 w:rsidRPr="00E830D4">
                        <w:rPr>
                          <w:b/>
                          <w:sz w:val="24"/>
                        </w:rPr>
                        <w:t>Juegos infantiles, rondas infantiles, juegos de manos, concepto de juego, concepto de actividades lúdicas, tipos de actividades lúdicas, importancia de las rondas y experiencias lúdicas en los párvulos.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1B8A">
        <w:rPr>
          <w:b/>
          <w:noProof/>
          <w:sz w:val="24"/>
          <w:szCs w:val="24"/>
          <w:u w:val="single"/>
          <w:lang w:eastAsia="es-CL"/>
        </w:rPr>
        <w:t>RECREACIÓN Y BIENESTAR DEL PÁRVULO</w:t>
      </w:r>
    </w:p>
    <w:p w14:paraId="47BCFB2F" w14:textId="44F26B9D" w:rsidR="00461C95" w:rsidRPr="0007751A" w:rsidRDefault="00241D02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>Docente: Paz León P.</w:t>
      </w:r>
    </w:p>
    <w:p w14:paraId="3642282D" w14:textId="77777777" w:rsidR="0067143B" w:rsidRPr="0007751A" w:rsidRDefault="0067143B" w:rsidP="00461C95">
      <w:pPr>
        <w:jc w:val="center"/>
        <w:rPr>
          <w:b/>
          <w:sz w:val="24"/>
          <w:szCs w:val="24"/>
          <w:u w:val="single"/>
        </w:rPr>
      </w:pPr>
    </w:p>
    <w:p w14:paraId="37FD2573" w14:textId="24B82BBC" w:rsidR="00F17F93" w:rsidRPr="0007751A" w:rsidRDefault="00F17F9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Nombre Estudiante: ________________________________________ N° Lista: _______</w:t>
      </w:r>
    </w:p>
    <w:p w14:paraId="0E8A5DEC" w14:textId="77777777" w:rsidR="002E5FF6" w:rsidRPr="0007751A" w:rsidRDefault="002E5FF6" w:rsidP="00F17F93">
      <w:pPr>
        <w:rPr>
          <w:b/>
          <w:sz w:val="24"/>
          <w:szCs w:val="24"/>
        </w:rPr>
      </w:pPr>
    </w:p>
    <w:p w14:paraId="05926B6C" w14:textId="78584AF3" w:rsidR="00461C95" w:rsidRPr="0007751A" w:rsidRDefault="002E5FF6" w:rsidP="00F17F93">
      <w:pPr>
        <w:rPr>
          <w:b/>
          <w:sz w:val="24"/>
          <w:szCs w:val="24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C49D8" wp14:editId="12C9964C">
                <wp:simplePos x="0" y="0"/>
                <wp:positionH relativeFrom="column">
                  <wp:posOffset>4679026</wp:posOffset>
                </wp:positionH>
                <wp:positionV relativeFrom="paragraph">
                  <wp:posOffset>8255</wp:posOffset>
                </wp:positionV>
                <wp:extent cx="890649" cy="688769"/>
                <wp:effectExtent l="0" t="0" r="24130" b="16510"/>
                <wp:wrapNone/>
                <wp:docPr id="11150892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688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BBEBB" id="Rectángulo 1" o:spid="_x0000_s1026" style="position:absolute;margin-left:368.45pt;margin-top:.65pt;width:70.15pt;height:5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8224A4" w:rsidRPr="0007751A">
        <w:rPr>
          <w:b/>
          <w:sz w:val="24"/>
          <w:szCs w:val="24"/>
        </w:rPr>
        <w:t>Curso</w:t>
      </w:r>
      <w:r w:rsidR="00241D02" w:rsidRPr="0007751A">
        <w:rPr>
          <w:b/>
          <w:sz w:val="24"/>
          <w:szCs w:val="24"/>
        </w:rPr>
        <w:t>: ______</w:t>
      </w:r>
      <w:r w:rsidRPr="0007751A">
        <w:rPr>
          <w:b/>
          <w:sz w:val="24"/>
          <w:szCs w:val="24"/>
        </w:rPr>
        <w:t xml:space="preserve"> </w:t>
      </w:r>
      <w:r w:rsidR="00241D02" w:rsidRPr="0007751A">
        <w:rPr>
          <w:b/>
          <w:sz w:val="24"/>
          <w:szCs w:val="24"/>
        </w:rPr>
        <w:t xml:space="preserve">  Fecha: __</w:t>
      </w:r>
      <w:r w:rsidRPr="0007751A">
        <w:rPr>
          <w:b/>
          <w:sz w:val="24"/>
          <w:szCs w:val="24"/>
        </w:rPr>
        <w:t>__________</w:t>
      </w:r>
      <w:r w:rsidR="008224A4" w:rsidRPr="0007751A">
        <w:rPr>
          <w:b/>
          <w:sz w:val="24"/>
          <w:szCs w:val="24"/>
        </w:rPr>
        <w:t xml:space="preserve">   puntaje:</w:t>
      </w:r>
      <w:r w:rsidRPr="0007751A">
        <w:rPr>
          <w:b/>
          <w:sz w:val="24"/>
          <w:szCs w:val="24"/>
        </w:rPr>
        <w:t xml:space="preserve"> </w:t>
      </w:r>
      <w:r w:rsidR="008224A4" w:rsidRPr="0007751A">
        <w:rPr>
          <w:b/>
          <w:sz w:val="24"/>
          <w:szCs w:val="24"/>
        </w:rPr>
        <w:t xml:space="preserve">______/ </w:t>
      </w:r>
      <w:r w:rsidR="00F366DA">
        <w:rPr>
          <w:b/>
          <w:sz w:val="24"/>
          <w:szCs w:val="24"/>
        </w:rPr>
        <w:t xml:space="preserve">57 </w:t>
      </w:r>
      <w:proofErr w:type="spellStart"/>
      <w:r w:rsidR="00F17F93" w:rsidRPr="0007751A">
        <w:rPr>
          <w:b/>
          <w:sz w:val="24"/>
          <w:szCs w:val="24"/>
        </w:rPr>
        <w:t>pts</w:t>
      </w:r>
      <w:proofErr w:type="spellEnd"/>
      <w:r w:rsidR="00F17F93" w:rsidRPr="0007751A">
        <w:rPr>
          <w:b/>
          <w:sz w:val="24"/>
          <w:szCs w:val="24"/>
        </w:rPr>
        <w:t xml:space="preserve">       Nota:</w:t>
      </w:r>
      <w:r w:rsidRPr="0007751A">
        <w:rPr>
          <w:b/>
          <w:sz w:val="24"/>
          <w:szCs w:val="24"/>
        </w:rPr>
        <w:t xml:space="preserve"> </w:t>
      </w:r>
    </w:p>
    <w:p w14:paraId="40792A5A" w14:textId="30FBC049" w:rsidR="00743533" w:rsidRPr="0007751A" w:rsidRDefault="00743533" w:rsidP="00F17F93">
      <w:pPr>
        <w:rPr>
          <w:b/>
          <w:sz w:val="24"/>
          <w:szCs w:val="24"/>
          <w:u w:val="single"/>
        </w:rPr>
      </w:pPr>
    </w:p>
    <w:p w14:paraId="23C91504" w14:textId="6283681A" w:rsidR="002E5FF6" w:rsidRPr="0007751A" w:rsidRDefault="008F43EE" w:rsidP="00F17F93">
      <w:pPr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3224DC6D">
                <wp:simplePos x="0" y="0"/>
                <wp:positionH relativeFrom="margin">
                  <wp:posOffset>-276225</wp:posOffset>
                </wp:positionH>
                <wp:positionV relativeFrom="paragraph">
                  <wp:posOffset>299720</wp:posOffset>
                </wp:positionV>
                <wp:extent cx="6649720" cy="2114550"/>
                <wp:effectExtent l="0" t="0" r="1778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312E8B9" w:rsidR="00474996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2E054211" w14:textId="55C862EF" w:rsidR="00474996" w:rsidRPr="0067143B" w:rsidRDefault="0067143B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Si responde con lápiz grafito, se descuentan </w:t>
                            </w:r>
                            <w:r w:rsidR="00943CDA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puntos, del puntaje obtenido</w:t>
                            </w:r>
                            <w:r w:rsidR="00943CD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AC44FFC" w14:textId="5E4E7839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 xml:space="preserve"> ni hacer borrones, si eso ocurre, se deja esa respuesta como incorrecta.</w:t>
                            </w:r>
                          </w:p>
                          <w:p w14:paraId="5D065F69" w14:textId="26D08B0B" w:rsidR="00474996" w:rsidRPr="0067143B" w:rsidRDefault="00474996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í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ni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ma.</w:t>
                            </w:r>
                          </w:p>
                          <w:p w14:paraId="5887305C" w14:textId="1B20EA19" w:rsidR="00474996" w:rsidRPr="00A95587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A95587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B411FE" w:rsidRPr="00A95587">
                              <w:rPr>
                                <w:b/>
                                <w:sz w:val="24"/>
                              </w:rPr>
                              <w:t xml:space="preserve">nota 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>4,</w:t>
                            </w:r>
                            <w:r w:rsidR="00A95587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411FE" w:rsidRPr="00A95587">
                              <w:rPr>
                                <w:b/>
                                <w:sz w:val="24"/>
                              </w:rPr>
                              <w:t xml:space="preserve">se obtiene con </w:t>
                            </w:r>
                            <w:r w:rsidR="00314BEC">
                              <w:rPr>
                                <w:b/>
                                <w:sz w:val="24"/>
                              </w:rPr>
                              <w:t xml:space="preserve">48 </w:t>
                            </w:r>
                            <w:r w:rsidR="00314BEC" w:rsidRPr="00A95587">
                              <w:rPr>
                                <w:b/>
                                <w:sz w:val="24"/>
                              </w:rPr>
                              <w:t>puntos</w:t>
                            </w:r>
                            <w:r w:rsidRPr="00A95587">
                              <w:rPr>
                                <w:b/>
                                <w:sz w:val="24"/>
                              </w:rPr>
                              <w:t xml:space="preserve">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-21.75pt;margin-top:23.6pt;width:523.6pt;height:16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">
                <v:textbox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312E8B9" w:rsidR="00474996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67143B">
                        <w:rPr>
                          <w:b/>
                          <w:sz w:val="24"/>
                        </w:rPr>
                        <w:t>.</w:t>
                      </w:r>
                    </w:p>
                    <w:p w14:paraId="2E054211" w14:textId="55C862EF" w:rsidR="00474996" w:rsidRPr="0067143B" w:rsidRDefault="0067143B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Si responde con lápiz grafito, se descuentan </w:t>
                      </w:r>
                      <w:r w:rsidR="00943CDA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puntos, del puntaje obtenido</w:t>
                      </w:r>
                      <w:r w:rsidR="00943CDA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AC44FFC" w14:textId="5E4E7839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</w:t>
                      </w:r>
                      <w:r w:rsidR="0067143B">
                        <w:rPr>
                          <w:b/>
                          <w:sz w:val="24"/>
                        </w:rPr>
                        <w:t xml:space="preserve"> ni hacer borrones, si eso ocurre, se deja esa respuesta como incorrecta.</w:t>
                      </w:r>
                    </w:p>
                    <w:p w14:paraId="5D065F69" w14:textId="26D08B0B" w:rsidR="00474996" w:rsidRPr="0067143B" w:rsidRDefault="00474996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</w:t>
                      </w:r>
                      <w:r w:rsidR="0067143B">
                        <w:rPr>
                          <w:b/>
                          <w:sz w:val="24"/>
                        </w:rPr>
                        <w:t>í</w:t>
                      </w:r>
                      <w:r w:rsidRPr="00D33CFC">
                        <w:rPr>
                          <w:b/>
                          <w:sz w:val="24"/>
                        </w:rPr>
                        <w:t>ni</w:t>
                      </w:r>
                      <w:r w:rsidR="0067143B">
                        <w:rPr>
                          <w:b/>
                          <w:sz w:val="24"/>
                        </w:rPr>
                        <w:t>ma.</w:t>
                      </w:r>
                    </w:p>
                    <w:p w14:paraId="5887305C" w14:textId="1B20EA19" w:rsidR="00474996" w:rsidRPr="00A95587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A95587">
                        <w:rPr>
                          <w:b/>
                          <w:sz w:val="24"/>
                        </w:rPr>
                        <w:t xml:space="preserve">La </w:t>
                      </w:r>
                      <w:r w:rsidR="00B411FE" w:rsidRPr="00A95587">
                        <w:rPr>
                          <w:b/>
                          <w:sz w:val="24"/>
                        </w:rPr>
                        <w:t xml:space="preserve">nota </w:t>
                      </w:r>
                      <w:r w:rsidR="00943CDA" w:rsidRPr="00A95587">
                        <w:rPr>
                          <w:b/>
                          <w:sz w:val="24"/>
                        </w:rPr>
                        <w:t>4,</w:t>
                      </w:r>
                      <w:r w:rsidR="00A95587">
                        <w:rPr>
                          <w:b/>
                          <w:sz w:val="24"/>
                        </w:rPr>
                        <w:t>0</w:t>
                      </w:r>
                      <w:r w:rsidR="00943CDA" w:rsidRPr="00A95587">
                        <w:rPr>
                          <w:b/>
                          <w:sz w:val="24"/>
                        </w:rPr>
                        <w:t xml:space="preserve"> </w:t>
                      </w:r>
                      <w:r w:rsidR="00B411FE" w:rsidRPr="00A95587">
                        <w:rPr>
                          <w:b/>
                          <w:sz w:val="24"/>
                        </w:rPr>
                        <w:t xml:space="preserve">se obtiene con </w:t>
                      </w:r>
                      <w:r w:rsidR="00314BEC">
                        <w:rPr>
                          <w:b/>
                          <w:sz w:val="24"/>
                        </w:rPr>
                        <w:t xml:space="preserve">48 </w:t>
                      </w:r>
                      <w:r w:rsidR="00314BEC" w:rsidRPr="00A95587">
                        <w:rPr>
                          <w:b/>
                          <w:sz w:val="24"/>
                        </w:rPr>
                        <w:t>puntos</w:t>
                      </w:r>
                      <w:r w:rsidRPr="00A95587">
                        <w:rPr>
                          <w:b/>
                          <w:sz w:val="24"/>
                        </w:rPr>
                        <w:t xml:space="preserve">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20E3BA" w14:textId="77777777" w:rsidR="00400C88" w:rsidRDefault="00400C88" w:rsidP="00F17F93">
      <w:pPr>
        <w:rPr>
          <w:b/>
          <w:sz w:val="24"/>
          <w:szCs w:val="24"/>
          <w:u w:val="single"/>
        </w:rPr>
      </w:pPr>
    </w:p>
    <w:p w14:paraId="09A2F6A9" w14:textId="6730E8F2" w:rsidR="00B9427E" w:rsidRDefault="00DE1A8D" w:rsidP="0067143B">
      <w:pPr>
        <w:rPr>
          <w:b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t xml:space="preserve">ITEM </w:t>
      </w:r>
      <w:r w:rsidR="00B9427E" w:rsidRPr="0007751A">
        <w:rPr>
          <w:b/>
          <w:sz w:val="24"/>
          <w:szCs w:val="24"/>
          <w:u w:val="single"/>
        </w:rPr>
        <w:t>I DESARROLLO</w:t>
      </w:r>
      <w:r w:rsidR="00B9427E">
        <w:rPr>
          <w:b/>
          <w:sz w:val="24"/>
          <w:szCs w:val="24"/>
          <w:u w:val="single"/>
        </w:rPr>
        <w:t xml:space="preserve">: </w:t>
      </w:r>
      <w:r w:rsidR="00B9427E">
        <w:rPr>
          <w:b/>
          <w:sz w:val="24"/>
          <w:szCs w:val="24"/>
        </w:rPr>
        <w:t>Responda las preguntas que encontrará a continuación.</w:t>
      </w:r>
    </w:p>
    <w:p w14:paraId="71444C09" w14:textId="4D016C1B" w:rsidR="00B9427E" w:rsidRDefault="00B9427E" w:rsidP="00B942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Evaluación: Cada pregunta tiene diferentes puntaje</w:t>
      </w:r>
    </w:p>
    <w:p w14:paraId="2A33CBD4" w14:textId="5C88573A" w:rsidR="00B9427E" w:rsidRDefault="00B9427E" w:rsidP="00B942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Si la respuesta está correcta, se restará:</w:t>
      </w:r>
    </w:p>
    <w:p w14:paraId="5BD490D4" w14:textId="03AB7A16" w:rsidR="00B9427E" w:rsidRPr="00B9427E" w:rsidRDefault="00B9427E" w:rsidP="00B9427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La mitad del puntaje por más de 2 faltas de ortografía</w:t>
      </w:r>
    </w:p>
    <w:p w14:paraId="071D5491" w14:textId="77777777" w:rsidR="00B9427E" w:rsidRDefault="00B9427E" w:rsidP="0067143B">
      <w:pPr>
        <w:rPr>
          <w:b/>
          <w:sz w:val="24"/>
          <w:szCs w:val="24"/>
          <w:u w:val="single"/>
        </w:rPr>
      </w:pPr>
    </w:p>
    <w:p w14:paraId="1EFB2C07" w14:textId="2CACFD98" w:rsidR="00B9427E" w:rsidRDefault="00B9427E" w:rsidP="00B9427E">
      <w:pPr>
        <w:pStyle w:val="Prrafodelista"/>
        <w:numPr>
          <w:ilvl w:val="0"/>
          <w:numId w:val="6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Escriba </w:t>
      </w:r>
      <w:r w:rsidR="00F366D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formas en que se desarrollan y trabajan las rondas en Sala cuna: </w:t>
      </w:r>
    </w:p>
    <w:p w14:paraId="24D4BD38" w14:textId="4A2F84E9" w:rsidR="00B9427E" w:rsidRDefault="00B9427E" w:rsidP="00B9427E">
      <w:pPr>
        <w:pStyle w:val="Prrafodelista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(escriba 1 en cada línea)</w:t>
      </w:r>
      <w:r w:rsidR="00F366DA">
        <w:rPr>
          <w:bCs/>
          <w:sz w:val="24"/>
          <w:szCs w:val="24"/>
        </w:rPr>
        <w:t xml:space="preserve"> 4 Puntos</w:t>
      </w:r>
    </w:p>
    <w:p w14:paraId="106BDB6C" w14:textId="77777777" w:rsidR="00B9427E" w:rsidRPr="00F45F19" w:rsidRDefault="00B9427E" w:rsidP="00B9427E">
      <w:pPr>
        <w:pStyle w:val="Prrafodelista"/>
        <w:jc w:val="both"/>
        <w:rPr>
          <w:bCs/>
          <w:sz w:val="24"/>
          <w:szCs w:val="24"/>
        </w:rPr>
      </w:pPr>
    </w:p>
    <w:p w14:paraId="14CD7C0E" w14:textId="77777777" w:rsidR="00B9427E" w:rsidRDefault="00B9427E" w:rsidP="00B9427E">
      <w:pPr>
        <w:pStyle w:val="Prrafodelista"/>
        <w:numPr>
          <w:ilvl w:val="0"/>
          <w:numId w:val="61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2A1CD2F2" w14:textId="77777777" w:rsidR="00B9427E" w:rsidRDefault="00B9427E" w:rsidP="00B9427E">
      <w:pPr>
        <w:pStyle w:val="Prrafodelista"/>
        <w:numPr>
          <w:ilvl w:val="0"/>
          <w:numId w:val="61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2ED547AF" w14:textId="1C0AC5C0" w:rsidR="00B9427E" w:rsidRDefault="00B9427E" w:rsidP="00B9427E">
      <w:pPr>
        <w:pStyle w:val="Prrafodelista"/>
        <w:numPr>
          <w:ilvl w:val="0"/>
          <w:numId w:val="61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13A628E2" w14:textId="49DB4634" w:rsidR="00F366DA" w:rsidRPr="00F45F19" w:rsidRDefault="00F366DA" w:rsidP="00B9427E">
      <w:pPr>
        <w:pStyle w:val="Prrafodelista"/>
        <w:numPr>
          <w:ilvl w:val="0"/>
          <w:numId w:val="61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</w:t>
      </w:r>
    </w:p>
    <w:p w14:paraId="472BE023" w14:textId="77777777" w:rsidR="00B9427E" w:rsidRDefault="00B9427E" w:rsidP="00B9427E">
      <w:pPr>
        <w:pStyle w:val="Prrafodelista"/>
        <w:numPr>
          <w:ilvl w:val="0"/>
          <w:numId w:val="60"/>
        </w:numPr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lastRenderedPageBreak/>
        <w:t>Escriba el nombre de 10 juegos infantiles trabajados en el cuaderno de repertorio infantil</w:t>
      </w:r>
    </w:p>
    <w:p w14:paraId="79427734" w14:textId="329AA5C7" w:rsidR="00B9427E" w:rsidRDefault="00B9427E" w:rsidP="00B9427E">
      <w:pPr>
        <w:pStyle w:val="Prrafodelista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(escriba 1 en cada línea)</w:t>
      </w:r>
      <w:r w:rsidR="00F366DA">
        <w:rPr>
          <w:bCs/>
          <w:sz w:val="24"/>
          <w:szCs w:val="24"/>
        </w:rPr>
        <w:t xml:space="preserve"> 10 puntos</w:t>
      </w:r>
    </w:p>
    <w:p w14:paraId="05E3F397" w14:textId="77777777" w:rsidR="00B9427E" w:rsidRPr="00F45F19" w:rsidRDefault="00B9427E" w:rsidP="00B9427E">
      <w:pPr>
        <w:pStyle w:val="Prrafodelista"/>
        <w:jc w:val="both"/>
        <w:rPr>
          <w:bCs/>
          <w:sz w:val="24"/>
          <w:szCs w:val="24"/>
        </w:rPr>
      </w:pPr>
    </w:p>
    <w:p w14:paraId="15049856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6C54E2B9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0F8AB7FD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57C12439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27978B34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7BC42453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2EB28D92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12EDF8FA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4E75479E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</w:t>
      </w:r>
    </w:p>
    <w:p w14:paraId="0449461A" w14:textId="77777777" w:rsidR="00B9427E" w:rsidRDefault="00B9427E" w:rsidP="00B9427E">
      <w:pPr>
        <w:pStyle w:val="Prrafodelista"/>
        <w:numPr>
          <w:ilvl w:val="0"/>
          <w:numId w:val="62"/>
        </w:numPr>
        <w:spacing w:line="480" w:lineRule="auto"/>
        <w:jc w:val="both"/>
        <w:rPr>
          <w:bCs/>
          <w:sz w:val="24"/>
          <w:szCs w:val="24"/>
        </w:rPr>
      </w:pPr>
      <w:r w:rsidRPr="00F45F19">
        <w:rPr>
          <w:bCs/>
          <w:sz w:val="24"/>
          <w:szCs w:val="24"/>
        </w:rPr>
        <w:t>_______________________________________________________________________________</w:t>
      </w:r>
    </w:p>
    <w:p w14:paraId="3EFCEF2E" w14:textId="77777777" w:rsidR="00F366DA" w:rsidRDefault="00B9427E" w:rsidP="00B9427E">
      <w:pPr>
        <w:pStyle w:val="Prrafodelista"/>
        <w:numPr>
          <w:ilvl w:val="0"/>
          <w:numId w:val="60"/>
        </w:num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Escriba COMPLETA una ronda infantil trabajada en clases</w:t>
      </w:r>
      <w:r w:rsidR="00F366DA">
        <w:rPr>
          <w:bCs/>
          <w:sz w:val="24"/>
          <w:szCs w:val="24"/>
        </w:rPr>
        <w:t>, junto con 1 ilustración por cada frase.</w:t>
      </w:r>
    </w:p>
    <w:p w14:paraId="0A1314C9" w14:textId="46261B95" w:rsidR="00B9427E" w:rsidRDefault="00B9427E" w:rsidP="00F366DA">
      <w:pPr>
        <w:pStyle w:val="Prrafodelista"/>
        <w:spacing w:line="48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66DA">
        <w:rPr>
          <w:bCs/>
          <w:sz w:val="24"/>
          <w:szCs w:val="24"/>
        </w:rPr>
        <w:t>12 puntos</w:t>
      </w:r>
    </w:p>
    <w:p w14:paraId="1911257C" w14:textId="77777777" w:rsidR="00B9427E" w:rsidRPr="00F45F19" w:rsidRDefault="00B9427E" w:rsidP="00B9427E">
      <w:pPr>
        <w:pStyle w:val="Prrafodelista"/>
        <w:spacing w:line="48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45F19">
        <w:rPr>
          <w:bCs/>
          <w:sz w:val="24"/>
          <w:szCs w:val="24"/>
        </w:rPr>
        <w:t xml:space="preserve"> </w:t>
      </w:r>
    </w:p>
    <w:p w14:paraId="7D2A05DF" w14:textId="77777777" w:rsidR="00B9427E" w:rsidRDefault="00B9427E" w:rsidP="0067143B">
      <w:pPr>
        <w:rPr>
          <w:b/>
          <w:sz w:val="24"/>
          <w:szCs w:val="24"/>
          <w:u w:val="single"/>
        </w:rPr>
      </w:pPr>
    </w:p>
    <w:p w14:paraId="61FC4455" w14:textId="77777777" w:rsidR="00B9427E" w:rsidRDefault="00B9427E" w:rsidP="0067143B">
      <w:pPr>
        <w:rPr>
          <w:b/>
          <w:sz w:val="24"/>
          <w:szCs w:val="24"/>
          <w:u w:val="single"/>
        </w:rPr>
      </w:pPr>
    </w:p>
    <w:p w14:paraId="3857E840" w14:textId="2D1D5AC4" w:rsidR="0067143B" w:rsidRDefault="00F366DA" w:rsidP="0067143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ITEM II: </w:t>
      </w:r>
      <w:r w:rsidR="0067143B" w:rsidRPr="0007751A">
        <w:rPr>
          <w:b/>
          <w:sz w:val="24"/>
          <w:szCs w:val="24"/>
          <w:u w:val="single"/>
        </w:rPr>
        <w:t xml:space="preserve">TERMINOS PAREADOS: </w:t>
      </w:r>
      <w:r w:rsidR="0067143B" w:rsidRPr="0007751A">
        <w:rPr>
          <w:b/>
          <w:sz w:val="24"/>
          <w:szCs w:val="24"/>
        </w:rPr>
        <w:t xml:space="preserve">UBICAR </w:t>
      </w:r>
      <w:r w:rsidR="003F3B56" w:rsidRPr="0007751A">
        <w:rPr>
          <w:b/>
          <w:sz w:val="24"/>
          <w:szCs w:val="24"/>
        </w:rPr>
        <w:t>EL NÚMERO</w:t>
      </w:r>
      <w:r w:rsidR="0067143B" w:rsidRPr="0007751A">
        <w:rPr>
          <w:b/>
          <w:sz w:val="24"/>
          <w:szCs w:val="24"/>
        </w:rPr>
        <w:t xml:space="preserve"> DEL CONCEPTO SEGÚN LA DEFINICION QUE CORRESPONDA 1 PUNTO CADA UNA TOTAL (</w:t>
      </w:r>
      <w:r w:rsidR="00A35EE9">
        <w:rPr>
          <w:b/>
          <w:sz w:val="24"/>
          <w:szCs w:val="24"/>
        </w:rPr>
        <w:t>7</w:t>
      </w:r>
      <w:r w:rsidR="0067143B" w:rsidRPr="0007751A">
        <w:rPr>
          <w:b/>
          <w:sz w:val="24"/>
          <w:szCs w:val="24"/>
        </w:rPr>
        <w:t xml:space="preserve"> PUNTOS)</w:t>
      </w:r>
    </w:p>
    <w:p w14:paraId="6B423993" w14:textId="77777777" w:rsidR="008F43EE" w:rsidRPr="0007751A" w:rsidRDefault="008F43EE" w:rsidP="0067143B">
      <w:pPr>
        <w:rPr>
          <w:b/>
          <w:sz w:val="24"/>
          <w:szCs w:val="24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537"/>
        <w:gridCol w:w="1276"/>
        <w:gridCol w:w="4394"/>
      </w:tblGrid>
      <w:tr w:rsidR="0067143B" w:rsidRPr="0007751A" w14:paraId="304462E5" w14:textId="77777777" w:rsidTr="00EB32E4">
        <w:tc>
          <w:tcPr>
            <w:tcW w:w="4537" w:type="dxa"/>
          </w:tcPr>
          <w:p w14:paraId="1F75BFAF" w14:textId="458807FC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Juego de rondas en niños/as mayores de 3 años</w:t>
            </w:r>
          </w:p>
        </w:tc>
        <w:tc>
          <w:tcPr>
            <w:tcW w:w="1276" w:type="dxa"/>
          </w:tcPr>
          <w:p w14:paraId="03476DA7" w14:textId="527BE4C8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46414F" w14:textId="07E0AC28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Contribuye al control rítmico y la coordinación</w:t>
            </w:r>
          </w:p>
        </w:tc>
      </w:tr>
      <w:tr w:rsidR="0067143B" w:rsidRPr="0007751A" w14:paraId="3F1E14C6" w14:textId="77777777" w:rsidTr="00EB32E4">
        <w:tc>
          <w:tcPr>
            <w:tcW w:w="4537" w:type="dxa"/>
          </w:tcPr>
          <w:p w14:paraId="4A92CAF3" w14:textId="6A21A522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Tocar </w:t>
            </w:r>
            <w:r w:rsidR="00E65C47">
              <w:rPr>
                <w:bCs/>
                <w:sz w:val="24"/>
                <w:szCs w:val="24"/>
              </w:rPr>
              <w:t>instrumentos musicales</w:t>
            </w:r>
            <w:r>
              <w:rPr>
                <w:bCs/>
                <w:sz w:val="24"/>
                <w:szCs w:val="24"/>
              </w:rPr>
              <w:t xml:space="preserve"> en rondas para niños/as de Sala cuna</w:t>
            </w:r>
          </w:p>
        </w:tc>
        <w:tc>
          <w:tcPr>
            <w:tcW w:w="1276" w:type="dxa"/>
          </w:tcPr>
          <w:p w14:paraId="7C80AB5C" w14:textId="1A5FF270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3AD584" w14:textId="1EB7B09C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Mejora la coordinación y disciplina</w:t>
            </w:r>
          </w:p>
        </w:tc>
      </w:tr>
      <w:tr w:rsidR="0067143B" w:rsidRPr="0007751A" w14:paraId="3BEA89E7" w14:textId="77777777" w:rsidTr="00EB32E4">
        <w:tc>
          <w:tcPr>
            <w:tcW w:w="4537" w:type="dxa"/>
          </w:tcPr>
          <w:p w14:paraId="000FD875" w14:textId="017B5795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Movimiento en</w:t>
            </w:r>
            <w:r>
              <w:rPr>
                <w:bCs/>
                <w:sz w:val="24"/>
                <w:szCs w:val="24"/>
              </w:rPr>
              <w:t xml:space="preserve"> rondas </w:t>
            </w:r>
            <w:r>
              <w:rPr>
                <w:bCs/>
                <w:sz w:val="24"/>
                <w:szCs w:val="24"/>
              </w:rPr>
              <w:t>con</w:t>
            </w:r>
            <w:r>
              <w:rPr>
                <w:bCs/>
                <w:sz w:val="24"/>
                <w:szCs w:val="24"/>
              </w:rPr>
              <w:t xml:space="preserve"> niños/as mayores de 3 años</w:t>
            </w:r>
          </w:p>
        </w:tc>
        <w:tc>
          <w:tcPr>
            <w:tcW w:w="1276" w:type="dxa"/>
          </w:tcPr>
          <w:p w14:paraId="7AEFC2E3" w14:textId="6DE481A9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147C1F" w14:textId="54225F13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Potencia la concentración de los niños</w:t>
            </w:r>
          </w:p>
        </w:tc>
      </w:tr>
      <w:tr w:rsidR="0067143B" w:rsidRPr="0007751A" w14:paraId="5EF9DF05" w14:textId="77777777" w:rsidTr="00EB32E4">
        <w:tc>
          <w:tcPr>
            <w:tcW w:w="4537" w:type="dxa"/>
          </w:tcPr>
          <w:p w14:paraId="2FB93830" w14:textId="147402DC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Trabajo con canciones </w:t>
            </w:r>
            <w:r>
              <w:rPr>
                <w:bCs/>
                <w:sz w:val="24"/>
                <w:szCs w:val="24"/>
              </w:rPr>
              <w:t>en rondas para niños/as de Sala cuna</w:t>
            </w:r>
          </w:p>
        </w:tc>
        <w:tc>
          <w:tcPr>
            <w:tcW w:w="1276" w:type="dxa"/>
          </w:tcPr>
          <w:p w14:paraId="6FAD5809" w14:textId="724F1B77" w:rsidR="0067143B" w:rsidRPr="0007751A" w:rsidRDefault="0067143B" w:rsidP="008F43EE">
            <w:pPr>
              <w:pStyle w:val="Prrafodelista"/>
              <w:spacing w:line="360" w:lineRule="auto"/>
              <w:ind w:hanging="687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173FDD" w14:textId="16DF1A45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Es natural y espontánea</w:t>
            </w:r>
          </w:p>
        </w:tc>
      </w:tr>
      <w:tr w:rsidR="0067143B" w:rsidRPr="0007751A" w14:paraId="7E25D302" w14:textId="77777777" w:rsidTr="00EB32E4">
        <w:tc>
          <w:tcPr>
            <w:tcW w:w="4537" w:type="dxa"/>
          </w:tcPr>
          <w:p w14:paraId="32EDA593" w14:textId="549BDC95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ronda para niños/as mayores de 3 años</w:t>
            </w:r>
          </w:p>
        </w:tc>
        <w:tc>
          <w:tcPr>
            <w:tcW w:w="1276" w:type="dxa"/>
          </w:tcPr>
          <w:p w14:paraId="61F5BB50" w14:textId="5FDD93CC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1FCDC5" w14:textId="1EF39F81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Refuerza la imaginación e improvisación de los niños y niñas</w:t>
            </w:r>
          </w:p>
        </w:tc>
      </w:tr>
      <w:tr w:rsidR="0067143B" w:rsidRPr="0007751A" w14:paraId="22A07CD9" w14:textId="77777777" w:rsidTr="00EB32E4">
        <w:tc>
          <w:tcPr>
            <w:tcW w:w="4537" w:type="dxa"/>
          </w:tcPr>
          <w:p w14:paraId="19D77C6E" w14:textId="074E60D6" w:rsidR="0067143B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Juegos musicales en rondas para niños/as de Sala cuna</w:t>
            </w:r>
          </w:p>
        </w:tc>
        <w:tc>
          <w:tcPr>
            <w:tcW w:w="1276" w:type="dxa"/>
          </w:tcPr>
          <w:p w14:paraId="7ACD4E04" w14:textId="538A39EF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36E94A" w14:textId="00621B1D" w:rsidR="0067143B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Ayuda a los niños y niñas a reconocer y diferenciar sonidos</w:t>
            </w:r>
          </w:p>
        </w:tc>
      </w:tr>
      <w:tr w:rsidR="00F622D0" w:rsidRPr="0007751A" w14:paraId="0640E702" w14:textId="77777777" w:rsidTr="00EB32E4">
        <w:tc>
          <w:tcPr>
            <w:tcW w:w="4537" w:type="dxa"/>
          </w:tcPr>
          <w:p w14:paraId="65CD205E" w14:textId="6BAE67C8" w:rsidR="00F622D0" w:rsidRPr="0007751A" w:rsidRDefault="0012181E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Movimiento</w:t>
            </w:r>
            <w:r>
              <w:rPr>
                <w:bCs/>
                <w:sz w:val="24"/>
                <w:szCs w:val="24"/>
              </w:rPr>
              <w:t xml:space="preserve"> en rondas para niños/as de Sala cuna</w:t>
            </w:r>
          </w:p>
        </w:tc>
        <w:tc>
          <w:tcPr>
            <w:tcW w:w="1276" w:type="dxa"/>
          </w:tcPr>
          <w:p w14:paraId="095F91B7" w14:textId="78DD56BE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65CB9C" w14:textId="7E2A5A13" w:rsidR="00F622D0" w:rsidRPr="0007751A" w:rsidRDefault="00E65C47" w:rsidP="008F43EE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Propician la percepción y sensibilidad en los niños y niñas</w:t>
            </w:r>
          </w:p>
        </w:tc>
      </w:tr>
    </w:tbl>
    <w:p w14:paraId="5F22729D" w14:textId="3C51EC03" w:rsidR="00E830D4" w:rsidRDefault="00E830D4" w:rsidP="005D7A18">
      <w:pPr>
        <w:rPr>
          <w:b/>
          <w:sz w:val="24"/>
          <w:szCs w:val="24"/>
          <w:u w:val="single"/>
        </w:rPr>
      </w:pPr>
    </w:p>
    <w:p w14:paraId="7BFF8F2A" w14:textId="2DD80A35" w:rsidR="00F366DA" w:rsidRDefault="0000056B" w:rsidP="005D7A18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w:drawing>
          <wp:anchor distT="0" distB="0" distL="114300" distR="114300" simplePos="0" relativeHeight="251663360" behindDoc="0" locked="0" layoutInCell="1" allowOverlap="1" wp14:anchorId="071DF3FE" wp14:editId="0C8A45D1">
            <wp:simplePos x="0" y="0"/>
            <wp:positionH relativeFrom="column">
              <wp:posOffset>-419735</wp:posOffset>
            </wp:positionH>
            <wp:positionV relativeFrom="paragraph">
              <wp:posOffset>285750</wp:posOffset>
            </wp:positionV>
            <wp:extent cx="600075" cy="688802"/>
            <wp:effectExtent l="0" t="0" r="0" b="0"/>
            <wp:wrapSquare wrapText="bothSides"/>
            <wp:docPr id="73944917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C643C" w14:textId="62B8AE09" w:rsidR="0067143B" w:rsidRDefault="0067143B" w:rsidP="005D7A18">
      <w:pPr>
        <w:rPr>
          <w:bCs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t xml:space="preserve">ITEM </w:t>
      </w:r>
      <w:r w:rsidR="005D7A18" w:rsidRPr="0007751A">
        <w:rPr>
          <w:b/>
          <w:sz w:val="24"/>
          <w:szCs w:val="24"/>
          <w:u w:val="single"/>
        </w:rPr>
        <w:t>III</w:t>
      </w:r>
      <w:r w:rsidR="005D7A18">
        <w:rPr>
          <w:b/>
          <w:sz w:val="24"/>
          <w:szCs w:val="24"/>
          <w:u w:val="single"/>
        </w:rPr>
        <w:t xml:space="preserve"> PREGUNTAS</w:t>
      </w:r>
      <w:r w:rsidRPr="0007751A">
        <w:rPr>
          <w:b/>
          <w:sz w:val="24"/>
          <w:szCs w:val="24"/>
          <w:u w:val="single"/>
        </w:rPr>
        <w:t xml:space="preserve"> </w:t>
      </w:r>
      <w:r w:rsidR="00F54948">
        <w:rPr>
          <w:b/>
          <w:sz w:val="24"/>
          <w:szCs w:val="24"/>
          <w:u w:val="single"/>
        </w:rPr>
        <w:t>DE</w:t>
      </w:r>
      <w:r w:rsidRPr="0007751A">
        <w:rPr>
          <w:b/>
          <w:sz w:val="24"/>
          <w:szCs w:val="24"/>
          <w:u w:val="single"/>
        </w:rPr>
        <w:t xml:space="preserve"> </w:t>
      </w:r>
      <w:r w:rsidR="00F54948">
        <w:rPr>
          <w:b/>
          <w:sz w:val="24"/>
          <w:szCs w:val="24"/>
          <w:u w:val="single"/>
        </w:rPr>
        <w:t>VERDADERO O FALSO</w:t>
      </w:r>
      <w:r w:rsidR="00E30854">
        <w:rPr>
          <w:b/>
          <w:sz w:val="24"/>
          <w:szCs w:val="24"/>
          <w:u w:val="single"/>
        </w:rPr>
        <w:t xml:space="preserve">: </w:t>
      </w:r>
      <w:r w:rsidRPr="0007751A">
        <w:rPr>
          <w:bCs/>
          <w:sz w:val="24"/>
          <w:szCs w:val="24"/>
        </w:rPr>
        <w:t>Lea atentamente las preguntas y conteste.</w:t>
      </w:r>
      <w:r w:rsidR="00E30854" w:rsidRPr="00E30854">
        <w:rPr>
          <w:bCs/>
          <w:sz w:val="24"/>
          <w:szCs w:val="24"/>
        </w:rPr>
        <w:t xml:space="preserve"> </w:t>
      </w:r>
      <w:r w:rsidR="00F54948" w:rsidRPr="0012181E">
        <w:rPr>
          <w:b/>
          <w:sz w:val="24"/>
          <w:szCs w:val="24"/>
        </w:rPr>
        <w:t>Debe justificar las falsas.</w:t>
      </w:r>
      <w:r w:rsidR="005D7A18">
        <w:rPr>
          <w:bCs/>
          <w:sz w:val="24"/>
          <w:szCs w:val="24"/>
        </w:rPr>
        <w:t xml:space="preserve"> </w:t>
      </w:r>
      <w:r w:rsidR="00E30854" w:rsidRPr="0007751A">
        <w:rPr>
          <w:bCs/>
          <w:sz w:val="24"/>
          <w:szCs w:val="24"/>
        </w:rPr>
        <w:t xml:space="preserve">Total </w:t>
      </w:r>
      <w:r w:rsidR="00F366DA">
        <w:rPr>
          <w:bCs/>
          <w:sz w:val="24"/>
          <w:szCs w:val="24"/>
        </w:rPr>
        <w:t xml:space="preserve">24 </w:t>
      </w:r>
      <w:r w:rsidR="00E30854" w:rsidRPr="0007751A">
        <w:rPr>
          <w:bCs/>
          <w:sz w:val="24"/>
          <w:szCs w:val="24"/>
        </w:rPr>
        <w:t>puntos</w:t>
      </w:r>
      <w:r w:rsidR="00F366DA">
        <w:rPr>
          <w:bCs/>
          <w:sz w:val="24"/>
          <w:szCs w:val="24"/>
        </w:rPr>
        <w:t xml:space="preserve"> (1 punto por cada respuesta y 1 punto por la justificación cuando sea correspondiente en cada pregunta)</w:t>
      </w:r>
    </w:p>
    <w:p w14:paraId="17DB1DE9" w14:textId="77777777" w:rsidR="00943CDA" w:rsidRDefault="00943CDA" w:rsidP="005D7A18">
      <w:pPr>
        <w:rPr>
          <w:bCs/>
          <w:sz w:val="24"/>
          <w:szCs w:val="24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9822DE" w14:paraId="3FC5E0A5" w14:textId="77777777" w:rsidTr="00943CDA">
        <w:tc>
          <w:tcPr>
            <w:tcW w:w="993" w:type="dxa"/>
          </w:tcPr>
          <w:p w14:paraId="3CA66FDD" w14:textId="62F3613C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  <w:p w14:paraId="1DE9F427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7DCC32CB" w14:textId="6DC493C8" w:rsidR="009822DE" w:rsidRPr="009822DE" w:rsidRDefault="009822DE" w:rsidP="009822DE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DC593DA" w14:textId="3A4C06F3" w:rsidR="009822DE" w:rsidRPr="0012181E" w:rsidRDefault="0012181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Las características de una actividad lúdica es que sea </w:t>
            </w:r>
            <w:r w:rsidRPr="0012181E">
              <w:rPr>
                <w:bCs/>
                <w:sz w:val="24"/>
                <w:szCs w:val="24"/>
              </w:rPr>
              <w:t>creativ</w:t>
            </w:r>
            <w:r>
              <w:rPr>
                <w:bCs/>
                <w:sz w:val="24"/>
                <w:szCs w:val="24"/>
              </w:rPr>
              <w:t>a,</w:t>
            </w:r>
            <w:r w:rsidRPr="0012181E">
              <w:rPr>
                <w:bCs/>
                <w:sz w:val="24"/>
                <w:szCs w:val="24"/>
              </w:rPr>
              <w:t xml:space="preserve"> flexib</w:t>
            </w:r>
            <w:r>
              <w:rPr>
                <w:bCs/>
                <w:sz w:val="24"/>
                <w:szCs w:val="24"/>
              </w:rPr>
              <w:t>le e innovadora.</w:t>
            </w:r>
          </w:p>
        </w:tc>
      </w:tr>
      <w:tr w:rsidR="009822DE" w14:paraId="378D40F5" w14:textId="77777777" w:rsidTr="00943CDA">
        <w:tc>
          <w:tcPr>
            <w:tcW w:w="993" w:type="dxa"/>
          </w:tcPr>
          <w:p w14:paraId="025A3F2A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</w:p>
          <w:p w14:paraId="3D2D3A74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547FA9A" w14:textId="6B671CB1" w:rsidR="009822DE" w:rsidRPr="009822DE" w:rsidRDefault="009822DE" w:rsidP="0012181E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565A58F" w14:textId="6619BE4E" w:rsidR="00A95587" w:rsidRDefault="0012181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Las experiencias lúdicas se realizan la mayor parte de la semana, de preferencia en momentos donde el ánimo de los niños y niñas está alterado o están cansados en clases.</w:t>
            </w:r>
          </w:p>
        </w:tc>
      </w:tr>
      <w:tr w:rsidR="005D7A18" w14:paraId="37EE2480" w14:textId="77777777" w:rsidTr="00943CDA">
        <w:tc>
          <w:tcPr>
            <w:tcW w:w="993" w:type="dxa"/>
          </w:tcPr>
          <w:p w14:paraId="4CD93B7F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</w:p>
          <w:p w14:paraId="46BD33B7" w14:textId="3D43C19B" w:rsidR="005D7A18" w:rsidRP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A816DD7" w14:textId="7BC4F92D" w:rsidR="005D7A18" w:rsidRDefault="00B45B1A" w:rsidP="0067143B">
            <w:pPr>
              <w:jc w:val="both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Las rondas son actividades sólo divertidas.</w:t>
            </w:r>
          </w:p>
          <w:p w14:paraId="6B2537F9" w14:textId="77777777" w:rsidR="0012181E" w:rsidRDefault="0012181E" w:rsidP="0067143B">
            <w:pPr>
              <w:jc w:val="both"/>
              <w:rPr>
                <w:bCs/>
                <w:noProof/>
                <w:sz w:val="24"/>
                <w:szCs w:val="24"/>
              </w:rPr>
            </w:pPr>
          </w:p>
          <w:p w14:paraId="6375C407" w14:textId="43F4A886" w:rsidR="0012181E" w:rsidRPr="009822DE" w:rsidRDefault="0012181E" w:rsidP="0067143B">
            <w:pPr>
              <w:jc w:val="both"/>
              <w:rPr>
                <w:bCs/>
                <w:noProof/>
                <w:sz w:val="24"/>
                <w:szCs w:val="24"/>
              </w:rPr>
            </w:pPr>
          </w:p>
        </w:tc>
      </w:tr>
      <w:tr w:rsidR="009822DE" w14:paraId="6E494DA5" w14:textId="77777777" w:rsidTr="00943CDA">
        <w:tc>
          <w:tcPr>
            <w:tcW w:w="993" w:type="dxa"/>
          </w:tcPr>
          <w:p w14:paraId="0085D452" w14:textId="5CC430CB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2934C8DF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101C0F5" w14:textId="5D05A97B" w:rsidR="000E2A4D" w:rsidRPr="000E2A4D" w:rsidRDefault="000E2A4D" w:rsidP="000E2A4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B545B8E" w14:textId="2ABCF21C" w:rsidR="00042BC3" w:rsidRDefault="00B45B1A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Los juegos de manos, ayudan al desarrollo social</w:t>
            </w:r>
          </w:p>
        </w:tc>
      </w:tr>
      <w:tr w:rsidR="009822DE" w14:paraId="25D2CE92" w14:textId="77777777" w:rsidTr="00943CDA">
        <w:tc>
          <w:tcPr>
            <w:tcW w:w="993" w:type="dxa"/>
          </w:tcPr>
          <w:p w14:paraId="2EDB34A5" w14:textId="658736A9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73155403" w14:textId="77777777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0D34A4E9" w14:textId="62471BE2" w:rsidR="00042BC3" w:rsidRPr="00042BC3" w:rsidRDefault="00042BC3" w:rsidP="0012181E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7A73CC3" w14:textId="4CCFB675" w:rsidR="009822DE" w:rsidRDefault="00EB32E4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diferencia entre juego y experiencia lúdica, es principalmente que el juego es organizado por la Educadora y la actividad o experiencia lúdica es espontánea.</w:t>
            </w:r>
          </w:p>
        </w:tc>
      </w:tr>
      <w:tr w:rsidR="005D7A18" w14:paraId="798A1EA3" w14:textId="77777777" w:rsidTr="00943CDA">
        <w:tc>
          <w:tcPr>
            <w:tcW w:w="993" w:type="dxa"/>
          </w:tcPr>
          <w:p w14:paraId="7A77CAAF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</w:p>
          <w:p w14:paraId="1329B1DF" w14:textId="77777777" w:rsid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5B9A4A5D" w14:textId="3286390B" w:rsidR="0012181E" w:rsidRPr="005D7A18" w:rsidRDefault="0012181E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923B2AB" w14:textId="7AE395D7" w:rsidR="005D7A18" w:rsidRPr="00042BC3" w:rsidRDefault="00B45B1A" w:rsidP="00042BC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Didáctica significa que con las rondas aprenden y son divertidas</w:t>
            </w:r>
          </w:p>
        </w:tc>
      </w:tr>
      <w:tr w:rsidR="009822DE" w14:paraId="3D962967" w14:textId="77777777" w:rsidTr="00943CDA">
        <w:tc>
          <w:tcPr>
            <w:tcW w:w="993" w:type="dxa"/>
          </w:tcPr>
          <w:p w14:paraId="630F3A45" w14:textId="285EFFA6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333419E5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34B86B1" w14:textId="02592FAA" w:rsidR="001A00A0" w:rsidRPr="001A00A0" w:rsidRDefault="001A00A0" w:rsidP="0012181E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37AEB00" w14:textId="15DF897F" w:rsidR="001A00A0" w:rsidRDefault="00B45B1A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Que las rondas sean ritmo-plásticas, significa que son divertidas y te mueves</w:t>
            </w:r>
          </w:p>
        </w:tc>
      </w:tr>
      <w:tr w:rsidR="009822DE" w14:paraId="2C50C608" w14:textId="77777777" w:rsidTr="00943CDA">
        <w:tc>
          <w:tcPr>
            <w:tcW w:w="993" w:type="dxa"/>
          </w:tcPr>
          <w:p w14:paraId="243937F5" w14:textId="2411D415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0AB78174" w14:textId="77777777" w:rsidR="00952EAF" w:rsidRDefault="00952EAF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4BF3C6B" w14:textId="6BADB72D" w:rsidR="00952EAF" w:rsidRP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14BFCE8" w14:textId="0137F309" w:rsidR="00F3675C" w:rsidRPr="00F3675C" w:rsidRDefault="00F3675C" w:rsidP="00F367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el desarrollo cognitivo como beneficio de las rondas infantiles se </w:t>
            </w:r>
            <w:r w:rsidRPr="00F3675C">
              <w:rPr>
                <w:bCs/>
                <w:sz w:val="24"/>
                <w:szCs w:val="24"/>
              </w:rPr>
              <w:t>fortalece</w:t>
            </w:r>
            <w:r>
              <w:rPr>
                <w:bCs/>
                <w:sz w:val="24"/>
                <w:szCs w:val="24"/>
              </w:rPr>
              <w:t xml:space="preserve">n los </w:t>
            </w:r>
            <w:r w:rsidRPr="00F3675C">
              <w:rPr>
                <w:bCs/>
                <w:sz w:val="24"/>
                <w:szCs w:val="24"/>
              </w:rPr>
              <w:t>procesos de pronunciación</w:t>
            </w:r>
          </w:p>
          <w:p w14:paraId="777DB334" w14:textId="7B32064D" w:rsidR="00952EAF" w:rsidRDefault="00952EAF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6B3A7934" w14:textId="77777777" w:rsidTr="00943CDA">
        <w:tc>
          <w:tcPr>
            <w:tcW w:w="993" w:type="dxa"/>
          </w:tcPr>
          <w:p w14:paraId="689DB63F" w14:textId="75A83725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374CFA1B" w14:textId="77777777" w:rsidR="000E2A4D" w:rsidRDefault="000E2A4D" w:rsidP="000E2A4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31C9E95D" w14:textId="1EBA49CB" w:rsidR="0012181E" w:rsidRPr="000E2A4D" w:rsidRDefault="0012181E" w:rsidP="000E2A4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69A541F" w14:textId="6ADA6597" w:rsidR="00F3675C" w:rsidRPr="00F3675C" w:rsidRDefault="00F3675C" w:rsidP="00F367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el desarrollo </w:t>
            </w:r>
            <w:r>
              <w:rPr>
                <w:bCs/>
                <w:sz w:val="24"/>
                <w:szCs w:val="24"/>
              </w:rPr>
              <w:t>psicomotriz</w:t>
            </w:r>
            <w:r>
              <w:rPr>
                <w:bCs/>
                <w:sz w:val="24"/>
                <w:szCs w:val="24"/>
              </w:rPr>
              <w:t xml:space="preserve"> como beneficio de las rondas infantiles se </w:t>
            </w:r>
            <w:r w:rsidRPr="00F3675C">
              <w:rPr>
                <w:bCs/>
                <w:sz w:val="24"/>
                <w:szCs w:val="24"/>
              </w:rPr>
              <w:t>fortalece</w:t>
            </w:r>
            <w:r>
              <w:rPr>
                <w:bCs/>
                <w:sz w:val="24"/>
                <w:szCs w:val="24"/>
              </w:rPr>
              <w:t xml:space="preserve"> el d</w:t>
            </w:r>
            <w:r w:rsidRPr="00F3675C">
              <w:rPr>
                <w:bCs/>
                <w:sz w:val="24"/>
                <w:szCs w:val="24"/>
              </w:rPr>
              <w:t xml:space="preserve">ominio y reconocimiento corporal. </w:t>
            </w:r>
          </w:p>
          <w:p w14:paraId="2A0A6110" w14:textId="3999E342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19A2B98A" w14:textId="77777777" w:rsidTr="00943CDA">
        <w:tc>
          <w:tcPr>
            <w:tcW w:w="993" w:type="dxa"/>
          </w:tcPr>
          <w:p w14:paraId="0CFCB229" w14:textId="5FA677AA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2A2FEBFE" w14:textId="77777777" w:rsid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3D48AA4A" w14:textId="25829C7E" w:rsidR="00952EAF" w:rsidRP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14:paraId="27B9B007" w14:textId="44C5493F" w:rsidR="009822DE" w:rsidRDefault="00F3675C" w:rsidP="00F367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el desarrollo cognitivo como beneficio de las rondas infantiles se </w:t>
            </w:r>
            <w:r w:rsidRPr="00F3675C">
              <w:rPr>
                <w:bCs/>
                <w:sz w:val="24"/>
                <w:szCs w:val="24"/>
              </w:rPr>
              <w:t>fortalece</w:t>
            </w:r>
            <w:r>
              <w:rPr>
                <w:bCs/>
                <w:sz w:val="24"/>
                <w:szCs w:val="24"/>
              </w:rPr>
              <w:t>n l</w:t>
            </w:r>
            <w:r>
              <w:rPr>
                <w:bCs/>
                <w:sz w:val="24"/>
                <w:szCs w:val="24"/>
              </w:rPr>
              <w:t>a lateralidad</w:t>
            </w:r>
          </w:p>
        </w:tc>
      </w:tr>
      <w:tr w:rsidR="009822DE" w14:paraId="4065B6B9" w14:textId="77777777" w:rsidTr="00943CDA">
        <w:tc>
          <w:tcPr>
            <w:tcW w:w="993" w:type="dxa"/>
          </w:tcPr>
          <w:p w14:paraId="7AF01E89" w14:textId="7D56C8FC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1DB90AFC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5BA7A9A" w14:textId="332B770A" w:rsidR="009822DE" w:rsidRPr="009822DE" w:rsidRDefault="009822DE" w:rsidP="0012181E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DFE5092" w14:textId="498558A1" w:rsidR="00A95587" w:rsidRDefault="00F3675C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el desarrollo psicomotriz como beneficio de las rondas infantiles se </w:t>
            </w:r>
            <w:r w:rsidRPr="00F3675C">
              <w:rPr>
                <w:bCs/>
                <w:sz w:val="24"/>
                <w:szCs w:val="24"/>
              </w:rPr>
              <w:t>fortalec</w:t>
            </w:r>
            <w:r>
              <w:rPr>
                <w:bCs/>
                <w:sz w:val="24"/>
                <w:szCs w:val="24"/>
              </w:rPr>
              <w:t xml:space="preserve">e el equilibrio. </w:t>
            </w:r>
          </w:p>
        </w:tc>
      </w:tr>
      <w:tr w:rsidR="009822DE" w14:paraId="08C5E3F6" w14:textId="77777777" w:rsidTr="00943CDA">
        <w:tc>
          <w:tcPr>
            <w:tcW w:w="993" w:type="dxa"/>
          </w:tcPr>
          <w:p w14:paraId="440EE754" w14:textId="22ED20BD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D7A1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14:paraId="389C893A" w14:textId="2E58DB7E" w:rsidR="001A00A0" w:rsidRDefault="001A00A0" w:rsidP="001A00A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76FB086D" w14:textId="1C7483FC" w:rsidR="0012181E" w:rsidRPr="001A00A0" w:rsidRDefault="0012181E" w:rsidP="001A00A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0B4DA8B" w14:textId="7475A676" w:rsidR="00F3675C" w:rsidRPr="00F3675C" w:rsidRDefault="00F3675C" w:rsidP="00F3675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En el desarrollo cognitivo como beneficio de las rondas infantiles se </w:t>
            </w:r>
            <w:r w:rsidRPr="00F3675C">
              <w:rPr>
                <w:bCs/>
                <w:sz w:val="24"/>
                <w:szCs w:val="24"/>
              </w:rPr>
              <w:t xml:space="preserve">fortalece </w:t>
            </w:r>
            <w:r>
              <w:rPr>
                <w:bCs/>
                <w:sz w:val="24"/>
                <w:szCs w:val="24"/>
              </w:rPr>
              <w:t>la</w:t>
            </w:r>
            <w:r w:rsidRPr="00F3675C">
              <w:rPr>
                <w:bCs/>
                <w:sz w:val="24"/>
                <w:szCs w:val="24"/>
              </w:rPr>
              <w:t xml:space="preserve"> capacidad de la memoria </w:t>
            </w:r>
          </w:p>
          <w:p w14:paraId="177F46A5" w14:textId="4DA1EF59" w:rsidR="001A00A0" w:rsidRDefault="001A00A0" w:rsidP="00F3675C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10D6B58" w14:textId="7E0DA622" w:rsidR="009822DE" w:rsidRDefault="0000056B" w:rsidP="0067143B">
      <w:p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anchor distT="0" distB="0" distL="114300" distR="114300" simplePos="0" relativeHeight="251658239" behindDoc="1" locked="0" layoutInCell="1" allowOverlap="1" wp14:anchorId="212C3288" wp14:editId="583F3969">
            <wp:simplePos x="0" y="0"/>
            <wp:positionH relativeFrom="page">
              <wp:posOffset>142875</wp:posOffset>
            </wp:positionH>
            <wp:positionV relativeFrom="paragraph">
              <wp:posOffset>-1097280</wp:posOffset>
            </wp:positionV>
            <wp:extent cx="1619250" cy="1628196"/>
            <wp:effectExtent l="0" t="0" r="0" b="0"/>
            <wp:wrapNone/>
            <wp:docPr id="87572446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2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C8FD7" w14:textId="4DE69864" w:rsidR="00B45B1A" w:rsidRDefault="00B45B1A" w:rsidP="0067143B">
      <w:pPr>
        <w:jc w:val="both"/>
        <w:rPr>
          <w:bCs/>
          <w:sz w:val="24"/>
          <w:szCs w:val="24"/>
        </w:rPr>
      </w:pPr>
    </w:p>
    <w:p w14:paraId="1DEAA3CC" w14:textId="2F37E858" w:rsidR="00F45F19" w:rsidRPr="00F45F19" w:rsidRDefault="00F45F19" w:rsidP="00F45F19">
      <w:pPr>
        <w:jc w:val="both"/>
        <w:rPr>
          <w:bCs/>
          <w:sz w:val="24"/>
          <w:szCs w:val="24"/>
        </w:rPr>
      </w:pPr>
    </w:p>
    <w:p w14:paraId="09415231" w14:textId="58B50CC9" w:rsidR="00B45B1A" w:rsidRDefault="00B45B1A"/>
    <w:p w14:paraId="7B79C32B" w14:textId="3043601E" w:rsidR="00B45B1A" w:rsidRPr="00B45B1A" w:rsidRDefault="00B45B1A" w:rsidP="00B45B1A">
      <w:pPr>
        <w:jc w:val="both"/>
        <w:rPr>
          <w:bCs/>
          <w:sz w:val="24"/>
          <w:szCs w:val="24"/>
        </w:rPr>
      </w:pPr>
    </w:p>
    <w:sectPr w:rsidR="00B45B1A" w:rsidRPr="00B45B1A" w:rsidSect="00943CDA">
      <w:headerReference w:type="default" r:id="rId9"/>
      <w:pgSz w:w="12240" w:h="18720" w:code="126"/>
      <w:pgMar w:top="1417" w:right="7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DDDD1" w14:textId="77777777" w:rsidR="007B243D" w:rsidRDefault="007B243D" w:rsidP="00461C95">
      <w:pPr>
        <w:spacing w:after="0" w:line="240" w:lineRule="auto"/>
      </w:pPr>
      <w:r>
        <w:separator/>
      </w:r>
    </w:p>
  </w:endnote>
  <w:endnote w:type="continuationSeparator" w:id="0">
    <w:p w14:paraId="09D78EEE" w14:textId="77777777" w:rsidR="007B243D" w:rsidRDefault="007B243D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BE1DF" w14:textId="77777777" w:rsidR="007B243D" w:rsidRDefault="007B243D" w:rsidP="00461C95">
      <w:pPr>
        <w:spacing w:after="0" w:line="240" w:lineRule="auto"/>
      </w:pPr>
      <w:r>
        <w:separator/>
      </w:r>
    </w:p>
  </w:footnote>
  <w:footnote w:type="continuationSeparator" w:id="0">
    <w:p w14:paraId="49097FBE" w14:textId="77777777" w:rsidR="007B243D" w:rsidRDefault="007B243D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1E09EC2C" w:rsidR="00461C95" w:rsidRDefault="000B1364" w:rsidP="00461C95">
    <w:pPr>
      <w:pStyle w:val="Encabezado"/>
      <w:rPr>
        <w:b/>
        <w:lang w:val="es-MX"/>
      </w:rPr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0288" behindDoc="0" locked="0" layoutInCell="1" allowOverlap="1" wp14:anchorId="7DB61518" wp14:editId="054CF28E">
          <wp:simplePos x="0" y="0"/>
          <wp:positionH relativeFrom="margin">
            <wp:align>right</wp:align>
          </wp:positionH>
          <wp:positionV relativeFrom="paragraph">
            <wp:posOffset>-325755</wp:posOffset>
          </wp:positionV>
          <wp:extent cx="770890" cy="1076325"/>
          <wp:effectExtent l="0" t="0" r="0" b="9525"/>
          <wp:wrapSquare wrapText="bothSides"/>
          <wp:docPr id="382523383" name="Imagen 4" descr="Un 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523383" name="Imagen 4" descr="Un dibujo de una person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C95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477123514" name="Imagen 477123514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6AB"/>
    <w:multiLevelType w:val="hybridMultilevel"/>
    <w:tmpl w:val="4184F1C4"/>
    <w:lvl w:ilvl="0" w:tplc="99421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65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4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49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E8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8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2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6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A435C5"/>
    <w:multiLevelType w:val="hybridMultilevel"/>
    <w:tmpl w:val="21144F1C"/>
    <w:lvl w:ilvl="0" w:tplc="7638A8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D441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2832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7AB8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189C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5CEE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522D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ECCC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E8C6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21148F"/>
    <w:multiLevelType w:val="hybridMultilevel"/>
    <w:tmpl w:val="E2AC707A"/>
    <w:lvl w:ilvl="0" w:tplc="8EDE68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3CE2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BEAF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E40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C860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10BA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16B8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4214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7E80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E713F47"/>
    <w:multiLevelType w:val="hybridMultilevel"/>
    <w:tmpl w:val="6BE82920"/>
    <w:lvl w:ilvl="0" w:tplc="0EA07E5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BEF9C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CAEFAE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F62D9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02987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4F4A34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2A9CC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481CCE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0E3BAE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372207D"/>
    <w:multiLevelType w:val="hybridMultilevel"/>
    <w:tmpl w:val="1C8C7922"/>
    <w:lvl w:ilvl="0" w:tplc="A81240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EE15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C201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0433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F842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148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3AF5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80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84B5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11" w15:restartNumberingAfterBreak="0">
    <w:nsid w:val="1A6E2975"/>
    <w:multiLevelType w:val="hybridMultilevel"/>
    <w:tmpl w:val="46A69AC0"/>
    <w:lvl w:ilvl="0" w:tplc="601A1DC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28AA1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D4FE98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34A7B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38265BC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E8D46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A4CDC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2E1A5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06BDB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1E8506F2"/>
    <w:multiLevelType w:val="hybridMultilevel"/>
    <w:tmpl w:val="46967E86"/>
    <w:lvl w:ilvl="0" w:tplc="609CB5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74BA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0A1B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428F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41E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7453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FE7F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BCC5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0AC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D7E99"/>
    <w:multiLevelType w:val="hybridMultilevel"/>
    <w:tmpl w:val="F8AEE92A"/>
    <w:lvl w:ilvl="0" w:tplc="A7B083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E43B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6E84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B603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DCD0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50BD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4C38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6EB9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5C7D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23A517FD"/>
    <w:multiLevelType w:val="hybridMultilevel"/>
    <w:tmpl w:val="05280774"/>
    <w:lvl w:ilvl="0" w:tplc="67C67146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3A4B62"/>
    <w:multiLevelType w:val="hybridMultilevel"/>
    <w:tmpl w:val="6E78673A"/>
    <w:lvl w:ilvl="0" w:tplc="7BEEB6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222A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806D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DAF1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3265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F6C5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B482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32CD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5A16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E651164"/>
    <w:multiLevelType w:val="hybridMultilevel"/>
    <w:tmpl w:val="BB983280"/>
    <w:lvl w:ilvl="0" w:tplc="AA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E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C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E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AF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C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3493867"/>
    <w:multiLevelType w:val="hybridMultilevel"/>
    <w:tmpl w:val="201AF968"/>
    <w:lvl w:ilvl="0" w:tplc="83FE0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FB6691"/>
    <w:multiLevelType w:val="hybridMultilevel"/>
    <w:tmpl w:val="4E241A50"/>
    <w:lvl w:ilvl="0" w:tplc="B0ECB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C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0B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A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45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C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A7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AA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A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5997DFB"/>
    <w:multiLevelType w:val="hybridMultilevel"/>
    <w:tmpl w:val="A77AA82E"/>
    <w:lvl w:ilvl="0" w:tplc="656A0A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C468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72A9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58A6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FE03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9A7F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E06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B49E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DC8A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B6A07"/>
    <w:multiLevelType w:val="hybridMultilevel"/>
    <w:tmpl w:val="93DAAF22"/>
    <w:lvl w:ilvl="0" w:tplc="2D1C0E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C6EF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96B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C62B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5A6F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CED6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96D4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8CB8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70BF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5CD798F"/>
    <w:multiLevelType w:val="hybridMultilevel"/>
    <w:tmpl w:val="71649E58"/>
    <w:lvl w:ilvl="0" w:tplc="1C66B9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D2B9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6EFF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D424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16EE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CC7F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1C9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7CEF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1A92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46B00F80"/>
    <w:multiLevelType w:val="hybridMultilevel"/>
    <w:tmpl w:val="A914FFAE"/>
    <w:lvl w:ilvl="0" w:tplc="5F1E5A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6C39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6A64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F899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5A87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16D5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5E54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422E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2E16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47915562"/>
    <w:multiLevelType w:val="hybridMultilevel"/>
    <w:tmpl w:val="A57E50C4"/>
    <w:lvl w:ilvl="0" w:tplc="C0E004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58E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BAE8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088B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202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FCF3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CC39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F696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6E65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4AB70536"/>
    <w:multiLevelType w:val="hybridMultilevel"/>
    <w:tmpl w:val="3C3051EC"/>
    <w:lvl w:ilvl="0" w:tplc="530082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0298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26A4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EADE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E6F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4B4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EDE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924B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F827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4C424FCA"/>
    <w:multiLevelType w:val="hybridMultilevel"/>
    <w:tmpl w:val="968E4EAA"/>
    <w:lvl w:ilvl="0" w:tplc="2F74D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6097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3E60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BCAD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407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D808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14BC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36B4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5A0F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7" w15:restartNumberingAfterBreak="0">
    <w:nsid w:val="514F13B4"/>
    <w:multiLevelType w:val="hybridMultilevel"/>
    <w:tmpl w:val="068A3BE6"/>
    <w:lvl w:ilvl="0" w:tplc="58901B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B4B3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1A9A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AEFB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F80C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AEB8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242F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247C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78C3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522E7E71"/>
    <w:multiLevelType w:val="hybridMultilevel"/>
    <w:tmpl w:val="0E7E66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55490A7F"/>
    <w:multiLevelType w:val="hybridMultilevel"/>
    <w:tmpl w:val="3140CE44"/>
    <w:lvl w:ilvl="0" w:tplc="C0E4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3301E"/>
    <w:multiLevelType w:val="hybridMultilevel"/>
    <w:tmpl w:val="3B6AE292"/>
    <w:lvl w:ilvl="0" w:tplc="BF9E9E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A4EE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36A0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ACED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0812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80B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EA5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A66D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F210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2" w15:restartNumberingAfterBreak="0">
    <w:nsid w:val="59B11B60"/>
    <w:multiLevelType w:val="hybridMultilevel"/>
    <w:tmpl w:val="B8C2683A"/>
    <w:lvl w:ilvl="0" w:tplc="DC5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A9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29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A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6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E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C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6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E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5A275053"/>
    <w:multiLevelType w:val="hybridMultilevel"/>
    <w:tmpl w:val="9380249E"/>
    <w:lvl w:ilvl="0" w:tplc="0C9C3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1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C4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C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2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84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0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A5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096B31"/>
    <w:multiLevelType w:val="hybridMultilevel"/>
    <w:tmpl w:val="EC062E6E"/>
    <w:lvl w:ilvl="0" w:tplc="7C26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3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A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1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6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23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2A06C31"/>
    <w:multiLevelType w:val="hybridMultilevel"/>
    <w:tmpl w:val="BBA2EE96"/>
    <w:lvl w:ilvl="0" w:tplc="B8ECB4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AE0E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50D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AE09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3400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B0EB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096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AA9E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84F8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9" w15:restartNumberingAfterBreak="0">
    <w:nsid w:val="63795DE3"/>
    <w:multiLevelType w:val="hybridMultilevel"/>
    <w:tmpl w:val="4B6611B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9C6EE5"/>
    <w:multiLevelType w:val="hybridMultilevel"/>
    <w:tmpl w:val="0586215E"/>
    <w:lvl w:ilvl="0" w:tplc="FC866A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0E7A88"/>
    <w:multiLevelType w:val="hybridMultilevel"/>
    <w:tmpl w:val="28362486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680942"/>
    <w:multiLevelType w:val="hybridMultilevel"/>
    <w:tmpl w:val="CAC803E4"/>
    <w:lvl w:ilvl="0" w:tplc="B50E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CA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8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C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7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3915FD0"/>
    <w:multiLevelType w:val="hybridMultilevel"/>
    <w:tmpl w:val="095451E8"/>
    <w:lvl w:ilvl="0" w:tplc="CAC0E6F0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7088F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0C70B0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148F7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56F93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B4375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5EFAA6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38DA4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12375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 w15:restartNumberingAfterBreak="0">
    <w:nsid w:val="7492667A"/>
    <w:multiLevelType w:val="hybridMultilevel"/>
    <w:tmpl w:val="ED0A3528"/>
    <w:lvl w:ilvl="0" w:tplc="67C6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9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0" w15:restartNumberingAfterBreak="0">
    <w:nsid w:val="7A740B5A"/>
    <w:multiLevelType w:val="hybridMultilevel"/>
    <w:tmpl w:val="C00E81C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FD03052"/>
    <w:multiLevelType w:val="hybridMultilevel"/>
    <w:tmpl w:val="CA18887A"/>
    <w:lvl w:ilvl="0" w:tplc="587290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64D5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9C66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B25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40A1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3A1C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6228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5484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B0C9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72118771">
    <w:abstractNumId w:val="18"/>
  </w:num>
  <w:num w:numId="2" w16cid:durableId="331494140">
    <w:abstractNumId w:val="26"/>
  </w:num>
  <w:num w:numId="3" w16cid:durableId="1215701474">
    <w:abstractNumId w:val="19"/>
  </w:num>
  <w:num w:numId="4" w16cid:durableId="907031276">
    <w:abstractNumId w:val="28"/>
  </w:num>
  <w:num w:numId="5" w16cid:durableId="1542206825">
    <w:abstractNumId w:val="46"/>
  </w:num>
  <w:num w:numId="6" w16cid:durableId="1738242911">
    <w:abstractNumId w:val="13"/>
  </w:num>
  <w:num w:numId="7" w16cid:durableId="172841347">
    <w:abstractNumId w:val="9"/>
  </w:num>
  <w:num w:numId="8" w16cid:durableId="742022459">
    <w:abstractNumId w:val="30"/>
  </w:num>
  <w:num w:numId="9" w16cid:durableId="1612204267">
    <w:abstractNumId w:val="39"/>
  </w:num>
  <w:num w:numId="10" w16cid:durableId="876309441">
    <w:abstractNumId w:val="3"/>
  </w:num>
  <w:num w:numId="11" w16cid:durableId="266155250">
    <w:abstractNumId w:val="5"/>
  </w:num>
  <w:num w:numId="12" w16cid:durableId="1613317555">
    <w:abstractNumId w:val="32"/>
  </w:num>
  <w:num w:numId="13" w16cid:durableId="869491349">
    <w:abstractNumId w:val="24"/>
  </w:num>
  <w:num w:numId="14" w16cid:durableId="509831954">
    <w:abstractNumId w:val="44"/>
  </w:num>
  <w:num w:numId="15" w16cid:durableId="1871918775">
    <w:abstractNumId w:val="27"/>
  </w:num>
  <w:num w:numId="16" w16cid:durableId="72893266">
    <w:abstractNumId w:val="0"/>
  </w:num>
  <w:num w:numId="17" w16cid:durableId="1798066370">
    <w:abstractNumId w:val="52"/>
  </w:num>
  <w:num w:numId="18" w16cid:durableId="289288802">
    <w:abstractNumId w:val="7"/>
  </w:num>
  <w:num w:numId="19" w16cid:durableId="1736588887">
    <w:abstractNumId w:val="21"/>
  </w:num>
  <w:num w:numId="20" w16cid:durableId="1067150981">
    <w:abstractNumId w:val="58"/>
  </w:num>
  <w:num w:numId="21" w16cid:durableId="313484697">
    <w:abstractNumId w:val="50"/>
  </w:num>
  <w:num w:numId="22" w16cid:durableId="1500387645">
    <w:abstractNumId w:val="61"/>
  </w:num>
  <w:num w:numId="23" w16cid:durableId="1507750598">
    <w:abstractNumId w:val="10"/>
  </w:num>
  <w:num w:numId="24" w16cid:durableId="1924679674">
    <w:abstractNumId w:val="14"/>
  </w:num>
  <w:num w:numId="25" w16cid:durableId="1392538259">
    <w:abstractNumId w:val="59"/>
  </w:num>
  <w:num w:numId="26" w16cid:durableId="1367026233">
    <w:abstractNumId w:val="54"/>
  </w:num>
  <w:num w:numId="27" w16cid:durableId="1883713857">
    <w:abstractNumId w:val="47"/>
  </w:num>
  <w:num w:numId="28" w16cid:durableId="1791699597">
    <w:abstractNumId w:val="55"/>
  </w:num>
  <w:num w:numId="29" w16cid:durableId="465203785">
    <w:abstractNumId w:val="20"/>
  </w:num>
  <w:num w:numId="30" w16cid:durableId="875238710">
    <w:abstractNumId w:val="45"/>
  </w:num>
  <w:num w:numId="31" w16cid:durableId="224730126">
    <w:abstractNumId w:val="1"/>
  </w:num>
  <w:num w:numId="32" w16cid:durableId="28990830">
    <w:abstractNumId w:val="43"/>
  </w:num>
  <w:num w:numId="33" w16cid:durableId="1088580871">
    <w:abstractNumId w:val="42"/>
  </w:num>
  <w:num w:numId="34" w16cid:durableId="612244478">
    <w:abstractNumId w:val="23"/>
  </w:num>
  <w:num w:numId="35" w16cid:durableId="585698129">
    <w:abstractNumId w:val="60"/>
  </w:num>
  <w:num w:numId="36" w16cid:durableId="312607830">
    <w:abstractNumId w:val="34"/>
  </w:num>
  <w:num w:numId="37" w16cid:durableId="1875996337">
    <w:abstractNumId w:val="12"/>
  </w:num>
  <w:num w:numId="38" w16cid:durableId="21325254">
    <w:abstractNumId w:val="62"/>
  </w:num>
  <w:num w:numId="39" w16cid:durableId="2063747139">
    <w:abstractNumId w:val="35"/>
  </w:num>
  <w:num w:numId="40" w16cid:durableId="620959115">
    <w:abstractNumId w:val="17"/>
  </w:num>
  <w:num w:numId="41" w16cid:durableId="250937752">
    <w:abstractNumId w:val="4"/>
  </w:num>
  <w:num w:numId="42" w16cid:durableId="1342004940">
    <w:abstractNumId w:val="31"/>
  </w:num>
  <w:num w:numId="43" w16cid:durableId="1542739534">
    <w:abstractNumId w:val="41"/>
  </w:num>
  <w:num w:numId="44" w16cid:durableId="1568689565">
    <w:abstractNumId w:val="15"/>
  </w:num>
  <w:num w:numId="45" w16cid:durableId="1692536951">
    <w:abstractNumId w:val="8"/>
  </w:num>
  <w:num w:numId="46" w16cid:durableId="127210885">
    <w:abstractNumId w:val="25"/>
  </w:num>
  <w:num w:numId="47" w16cid:durableId="76943531">
    <w:abstractNumId w:val="48"/>
  </w:num>
  <w:num w:numId="48" w16cid:durableId="1732803080">
    <w:abstractNumId w:val="2"/>
  </w:num>
  <w:num w:numId="49" w16cid:durableId="174926283">
    <w:abstractNumId w:val="37"/>
  </w:num>
  <w:num w:numId="50" w16cid:durableId="648049405">
    <w:abstractNumId w:val="36"/>
  </w:num>
  <w:num w:numId="51" w16cid:durableId="1174540143">
    <w:abstractNumId w:val="33"/>
  </w:num>
  <w:num w:numId="52" w16cid:durableId="1975910909">
    <w:abstractNumId w:val="29"/>
  </w:num>
  <w:num w:numId="53" w16cid:durableId="578826495">
    <w:abstractNumId w:val="49"/>
  </w:num>
  <w:num w:numId="54" w16cid:durableId="2068257101">
    <w:abstractNumId w:val="38"/>
  </w:num>
  <w:num w:numId="55" w16cid:durableId="340470493">
    <w:abstractNumId w:val="16"/>
  </w:num>
  <w:num w:numId="56" w16cid:durableId="2044208539">
    <w:abstractNumId w:val="57"/>
  </w:num>
  <w:num w:numId="57" w16cid:durableId="1418483669">
    <w:abstractNumId w:val="11"/>
  </w:num>
  <w:num w:numId="58" w16cid:durableId="30033893">
    <w:abstractNumId w:val="6"/>
  </w:num>
  <w:num w:numId="59" w16cid:durableId="424690021">
    <w:abstractNumId w:val="56"/>
  </w:num>
  <w:num w:numId="60" w16cid:durableId="206139528">
    <w:abstractNumId w:val="53"/>
  </w:num>
  <w:num w:numId="61" w16cid:durableId="296380208">
    <w:abstractNumId w:val="40"/>
  </w:num>
  <w:num w:numId="62" w16cid:durableId="525947393">
    <w:abstractNumId w:val="22"/>
  </w:num>
  <w:num w:numId="63" w16cid:durableId="2032148778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0056B"/>
    <w:rsid w:val="00026E86"/>
    <w:rsid w:val="000354F2"/>
    <w:rsid w:val="00042BC3"/>
    <w:rsid w:val="00057A24"/>
    <w:rsid w:val="0007751A"/>
    <w:rsid w:val="00093080"/>
    <w:rsid w:val="000B1364"/>
    <w:rsid w:val="000B4E0B"/>
    <w:rsid w:val="000C15A6"/>
    <w:rsid w:val="000D23B4"/>
    <w:rsid w:val="000E2482"/>
    <w:rsid w:val="000E2A4D"/>
    <w:rsid w:val="000F11B1"/>
    <w:rsid w:val="0012181E"/>
    <w:rsid w:val="00127A72"/>
    <w:rsid w:val="001436BA"/>
    <w:rsid w:val="00151EC9"/>
    <w:rsid w:val="001719F8"/>
    <w:rsid w:val="0019201D"/>
    <w:rsid w:val="001A00A0"/>
    <w:rsid w:val="001A20DB"/>
    <w:rsid w:val="001A22AB"/>
    <w:rsid w:val="001C5652"/>
    <w:rsid w:val="001F0EDB"/>
    <w:rsid w:val="00241D02"/>
    <w:rsid w:val="00267450"/>
    <w:rsid w:val="00270FF9"/>
    <w:rsid w:val="00274DC5"/>
    <w:rsid w:val="00275F19"/>
    <w:rsid w:val="00277E7B"/>
    <w:rsid w:val="002958BD"/>
    <w:rsid w:val="002A3847"/>
    <w:rsid w:val="002A745F"/>
    <w:rsid w:val="002C4F3F"/>
    <w:rsid w:val="002D24CC"/>
    <w:rsid w:val="002E5FF6"/>
    <w:rsid w:val="002F2150"/>
    <w:rsid w:val="00301F7C"/>
    <w:rsid w:val="00314BEC"/>
    <w:rsid w:val="003157B4"/>
    <w:rsid w:val="00332882"/>
    <w:rsid w:val="00332A1B"/>
    <w:rsid w:val="00335B8E"/>
    <w:rsid w:val="00361768"/>
    <w:rsid w:val="003867A3"/>
    <w:rsid w:val="003902DF"/>
    <w:rsid w:val="003939EB"/>
    <w:rsid w:val="003944AE"/>
    <w:rsid w:val="003A31F9"/>
    <w:rsid w:val="003C7FE7"/>
    <w:rsid w:val="003D2CA4"/>
    <w:rsid w:val="003F3B56"/>
    <w:rsid w:val="00400C88"/>
    <w:rsid w:val="00403005"/>
    <w:rsid w:val="00412DF7"/>
    <w:rsid w:val="004220A8"/>
    <w:rsid w:val="0045233D"/>
    <w:rsid w:val="00461C95"/>
    <w:rsid w:val="00474996"/>
    <w:rsid w:val="004E0031"/>
    <w:rsid w:val="00507479"/>
    <w:rsid w:val="005322BA"/>
    <w:rsid w:val="005363C2"/>
    <w:rsid w:val="005368B9"/>
    <w:rsid w:val="00547AFA"/>
    <w:rsid w:val="005A47CE"/>
    <w:rsid w:val="005B4929"/>
    <w:rsid w:val="005D7A18"/>
    <w:rsid w:val="00607F5C"/>
    <w:rsid w:val="00640525"/>
    <w:rsid w:val="0064524F"/>
    <w:rsid w:val="00655CDA"/>
    <w:rsid w:val="0067143B"/>
    <w:rsid w:val="00682A14"/>
    <w:rsid w:val="006B61AF"/>
    <w:rsid w:val="006E2889"/>
    <w:rsid w:val="00705D28"/>
    <w:rsid w:val="00715629"/>
    <w:rsid w:val="00730CEF"/>
    <w:rsid w:val="00743533"/>
    <w:rsid w:val="0075631B"/>
    <w:rsid w:val="0076296B"/>
    <w:rsid w:val="007659D5"/>
    <w:rsid w:val="00784502"/>
    <w:rsid w:val="00790920"/>
    <w:rsid w:val="007A0B79"/>
    <w:rsid w:val="007B243D"/>
    <w:rsid w:val="008223A6"/>
    <w:rsid w:val="008224A4"/>
    <w:rsid w:val="0083436A"/>
    <w:rsid w:val="008478B9"/>
    <w:rsid w:val="00854FAC"/>
    <w:rsid w:val="00860CD3"/>
    <w:rsid w:val="008654AD"/>
    <w:rsid w:val="0089792B"/>
    <w:rsid w:val="008D13D7"/>
    <w:rsid w:val="008F43EE"/>
    <w:rsid w:val="00912E83"/>
    <w:rsid w:val="00916A99"/>
    <w:rsid w:val="00921F07"/>
    <w:rsid w:val="00924334"/>
    <w:rsid w:val="0093637E"/>
    <w:rsid w:val="00943CDA"/>
    <w:rsid w:val="00952EAF"/>
    <w:rsid w:val="0098010F"/>
    <w:rsid w:val="009822DE"/>
    <w:rsid w:val="0098761E"/>
    <w:rsid w:val="00992853"/>
    <w:rsid w:val="00997F74"/>
    <w:rsid w:val="009A3BAA"/>
    <w:rsid w:val="00A165AA"/>
    <w:rsid w:val="00A2476F"/>
    <w:rsid w:val="00A31A6B"/>
    <w:rsid w:val="00A35EE9"/>
    <w:rsid w:val="00A469D7"/>
    <w:rsid w:val="00A834DD"/>
    <w:rsid w:val="00A943B8"/>
    <w:rsid w:val="00A95587"/>
    <w:rsid w:val="00AA14F8"/>
    <w:rsid w:val="00AB2F8E"/>
    <w:rsid w:val="00AF35AC"/>
    <w:rsid w:val="00AF5B78"/>
    <w:rsid w:val="00B2745D"/>
    <w:rsid w:val="00B411FE"/>
    <w:rsid w:val="00B45B1A"/>
    <w:rsid w:val="00B82120"/>
    <w:rsid w:val="00B82E6A"/>
    <w:rsid w:val="00B9427E"/>
    <w:rsid w:val="00BA7249"/>
    <w:rsid w:val="00BB54A9"/>
    <w:rsid w:val="00C11505"/>
    <w:rsid w:val="00C20A56"/>
    <w:rsid w:val="00C35C72"/>
    <w:rsid w:val="00C41B8A"/>
    <w:rsid w:val="00C42547"/>
    <w:rsid w:val="00C62CF0"/>
    <w:rsid w:val="00C7203A"/>
    <w:rsid w:val="00CB0467"/>
    <w:rsid w:val="00D15CAC"/>
    <w:rsid w:val="00D30D9F"/>
    <w:rsid w:val="00D33CFC"/>
    <w:rsid w:val="00D40122"/>
    <w:rsid w:val="00D500C4"/>
    <w:rsid w:val="00D60ACF"/>
    <w:rsid w:val="00D8726D"/>
    <w:rsid w:val="00D976C8"/>
    <w:rsid w:val="00DA64B1"/>
    <w:rsid w:val="00DE1A8D"/>
    <w:rsid w:val="00DE1C19"/>
    <w:rsid w:val="00E30854"/>
    <w:rsid w:val="00E37288"/>
    <w:rsid w:val="00E602F2"/>
    <w:rsid w:val="00E65C47"/>
    <w:rsid w:val="00E70ADF"/>
    <w:rsid w:val="00E75D04"/>
    <w:rsid w:val="00E830D4"/>
    <w:rsid w:val="00E908DB"/>
    <w:rsid w:val="00E974C6"/>
    <w:rsid w:val="00EB32E4"/>
    <w:rsid w:val="00EC0899"/>
    <w:rsid w:val="00ED0AB8"/>
    <w:rsid w:val="00EE6FB1"/>
    <w:rsid w:val="00F002AC"/>
    <w:rsid w:val="00F00E3E"/>
    <w:rsid w:val="00F17F93"/>
    <w:rsid w:val="00F31CA5"/>
    <w:rsid w:val="00F366DA"/>
    <w:rsid w:val="00F3672F"/>
    <w:rsid w:val="00F3675C"/>
    <w:rsid w:val="00F45F19"/>
    <w:rsid w:val="00F46B31"/>
    <w:rsid w:val="00F47304"/>
    <w:rsid w:val="00F54948"/>
    <w:rsid w:val="00F54C1D"/>
    <w:rsid w:val="00F622D0"/>
    <w:rsid w:val="00F8387B"/>
    <w:rsid w:val="00F973A1"/>
    <w:rsid w:val="00FA53B6"/>
    <w:rsid w:val="00FA7D1F"/>
    <w:rsid w:val="00FC038E"/>
    <w:rsid w:val="00FC6188"/>
    <w:rsid w:val="00FD4839"/>
    <w:rsid w:val="00FF1B19"/>
    <w:rsid w:val="00F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999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23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80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1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39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1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s://dibujosdecolorear.pages.dev/dibujos-animados-para-pintar-de-disney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16</cp:revision>
  <cp:lastPrinted>2024-09-22T23:15:00Z</cp:lastPrinted>
  <dcterms:created xsi:type="dcterms:W3CDTF">2024-11-07T23:20:00Z</dcterms:created>
  <dcterms:modified xsi:type="dcterms:W3CDTF">2024-11-08T02:13:00Z</dcterms:modified>
</cp:coreProperties>
</file>